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249D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</w:pPr>
    </w:p>
    <w:p w14:paraId="179B581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  <w:t xml:space="preserve">委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  <w:t>托 书</w:t>
      </w:r>
    </w:p>
    <w:p w14:paraId="531B72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2"/>
          <w:szCs w:val="32"/>
        </w:rPr>
      </w:pPr>
    </w:p>
    <w:p w14:paraId="75C69BC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委 托 人：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身份证号：</w:t>
      </w:r>
    </w:p>
    <w:p w14:paraId="5C14FED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被委托人：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身份证号：</w:t>
      </w:r>
    </w:p>
    <w:p w14:paraId="4270DB7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6BF9E5D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委托事项：代为参加资格复审及领取面试通知书</w:t>
      </w:r>
    </w:p>
    <w:p w14:paraId="6E9E05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43A3CCE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委托权限：</w:t>
      </w:r>
    </w:p>
    <w:p w14:paraId="2939E3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1．代为参加公务员考试的资格复审并提交有关材料；</w:t>
      </w:r>
    </w:p>
    <w:p w14:paraId="1D0CE7E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2．代为领取面试通知书。</w:t>
      </w:r>
    </w:p>
    <w:p w14:paraId="0806D55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4934444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委托时限：自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日至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年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日</w:t>
      </w:r>
    </w:p>
    <w:p w14:paraId="2EA0331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委托人电话：</w:t>
      </w:r>
    </w:p>
    <w:p w14:paraId="42178C0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被委托人电话：</w:t>
      </w:r>
    </w:p>
    <w:p w14:paraId="1A44D2F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76D6421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79ECE23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委托人签名（加盖手印）：</w:t>
      </w:r>
    </w:p>
    <w:p w14:paraId="1DA5A7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年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月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日</w:t>
      </w:r>
    </w:p>
    <w:p w14:paraId="092CE70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06DAB94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注明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：</w:t>
      </w:r>
    </w:p>
    <w:p w14:paraId="6DD4C12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代为参加资格复审时，除提交公告需要的相关材料外，还需提供委托人和被委托人身份证原件及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和被委托人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身份证复印件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复印件需本人签名并加盖手印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）。</w:t>
      </w:r>
    </w:p>
    <w:p w14:paraId="1414D2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00000000"/>
    <w:rsid w:val="01DD3DD9"/>
    <w:rsid w:val="0B183392"/>
    <w:rsid w:val="100153BE"/>
    <w:rsid w:val="3C8F46F0"/>
    <w:rsid w:val="53F0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203</Characters>
  <Lines>0</Lines>
  <Paragraphs>0</Paragraphs>
  <TotalTime>7</TotalTime>
  <ScaleCrop>false</ScaleCrop>
  <LinksUpToDate>false</LinksUpToDate>
  <CharactersWithSpaces>327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2022-07-14T01:22:00Z</dcterms:created>
  <dc:creator>admin</dc:creator>
  <cp:lastModifiedBy>CRMISME</cp:lastModifiedBy>
  <dcterms:modified xsi:type="dcterms:W3CDTF">2026-02-12T09:23:58Z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39B55E69BDFE4238B210703FE588481E</vt:lpwstr>
  </property>
  <property fmtid="{D5CDD505-2E9C-101B-9397-08002B2CF9AE}" pid="4" name="KSOTemplateDocerSaveRecord">
    <vt:lpwstr>eyJoZGlkIjoiMWJkOWNkNmJiNzIzZTU2NGQzZDJlZWVjYzI4MzA2ODEiLCJ1c2VySWQiOiIxNDc1NzQyOSJ9</vt:lpwstr>
  </property>
</Properties>
</file>